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E" w:rsidRPr="006F5A49" w:rsidRDefault="00BE3B29" w:rsidP="00BE3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A49">
        <w:rPr>
          <w:rFonts w:ascii="Times New Roman" w:hAnsi="Times New Roman" w:cs="Times New Roman"/>
          <w:sz w:val="28"/>
          <w:szCs w:val="28"/>
        </w:rPr>
        <w:t>П</w:t>
      </w:r>
      <w:r w:rsidR="00EA29A8" w:rsidRPr="006F5A49">
        <w:rPr>
          <w:rFonts w:ascii="Times New Roman" w:hAnsi="Times New Roman" w:cs="Times New Roman"/>
          <w:sz w:val="28"/>
          <w:szCs w:val="28"/>
        </w:rPr>
        <w:t>лан</w:t>
      </w:r>
      <w:r w:rsidRPr="006F5A49">
        <w:rPr>
          <w:rFonts w:ascii="Times New Roman" w:hAnsi="Times New Roman" w:cs="Times New Roman"/>
          <w:sz w:val="28"/>
          <w:szCs w:val="28"/>
        </w:rPr>
        <w:t xml:space="preserve"> </w:t>
      </w:r>
      <w:r w:rsidR="009D4305">
        <w:rPr>
          <w:rFonts w:ascii="Times New Roman" w:hAnsi="Times New Roman" w:cs="Times New Roman"/>
          <w:sz w:val="28"/>
          <w:szCs w:val="28"/>
        </w:rPr>
        <w:t>реализации программы по музыке 6</w:t>
      </w:r>
      <w:r w:rsidRPr="006F5A49">
        <w:rPr>
          <w:rFonts w:ascii="Times New Roman" w:hAnsi="Times New Roman" w:cs="Times New Roman"/>
          <w:sz w:val="28"/>
          <w:szCs w:val="28"/>
        </w:rPr>
        <w:t xml:space="preserve"> класс с 06.04.2020 по 11.04.2020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276"/>
        <w:gridCol w:w="1701"/>
        <w:gridCol w:w="2693"/>
        <w:gridCol w:w="2268"/>
        <w:gridCol w:w="2835"/>
        <w:gridCol w:w="1843"/>
      </w:tblGrid>
      <w:tr w:rsidR="00BE3B29" w:rsidRPr="006F5A49" w:rsidTr="009D4305">
        <w:tc>
          <w:tcPr>
            <w:tcW w:w="1809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2693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Ссылки на интернет-ресурсы</w:t>
            </w:r>
          </w:p>
        </w:tc>
        <w:tc>
          <w:tcPr>
            <w:tcW w:w="2268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Формы контроля и получения выполненного задания</w:t>
            </w:r>
          </w:p>
        </w:tc>
        <w:tc>
          <w:tcPr>
            <w:tcW w:w="1843" w:type="dxa"/>
          </w:tcPr>
          <w:p w:rsidR="00BE3B29" w:rsidRPr="006F5A49" w:rsidRDefault="006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E3B29" w:rsidRPr="006F5A49">
              <w:rPr>
                <w:rFonts w:ascii="Times New Roman" w:hAnsi="Times New Roman" w:cs="Times New Roman"/>
                <w:sz w:val="28"/>
                <w:szCs w:val="28"/>
              </w:rPr>
              <w:t>лектронные ресурсы учителя</w:t>
            </w:r>
          </w:p>
        </w:tc>
      </w:tr>
      <w:tr w:rsidR="00BE3B29" w:rsidRPr="006F5A49" w:rsidTr="009D4305">
        <w:tc>
          <w:tcPr>
            <w:tcW w:w="1809" w:type="dxa"/>
          </w:tcPr>
          <w:p w:rsidR="00BE3B29" w:rsidRPr="006F5A49" w:rsidRDefault="009D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(6б)</w:t>
            </w:r>
          </w:p>
          <w:p w:rsidR="00BE3B29" w:rsidRPr="006F5A49" w:rsidRDefault="009D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E3B29" w:rsidRPr="006F5A4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9D4305" w:rsidRDefault="009D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E3B29" w:rsidRPr="006F5A49" w:rsidRDefault="009D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(6а, 6в, 6г</w:t>
            </w:r>
            <w:r w:rsidR="00BE3B29" w:rsidRPr="006F5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276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BE3B29" w:rsidRPr="006F5A49" w:rsidRDefault="00BE3B29" w:rsidP="009D4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4305">
              <w:rPr>
                <w:rFonts w:ascii="Times New Roman" w:hAnsi="Times New Roman" w:cs="Times New Roman"/>
                <w:sz w:val="28"/>
                <w:szCs w:val="28"/>
              </w:rPr>
              <w:t>Авторская песня сегодня</w:t>
            </w: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BE3B29" w:rsidRPr="006F5A49" w:rsidRDefault="009D43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43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https://resh.edu.ru/subject/lesson/7162/start/254378</w:t>
            </w:r>
            <w:r w:rsidR="00BE3B29" w:rsidRPr="006F5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/(конспект и тренировочные задания)</w:t>
            </w:r>
          </w:p>
        </w:tc>
        <w:tc>
          <w:tcPr>
            <w:tcW w:w="2268" w:type="dxa"/>
          </w:tcPr>
          <w:p w:rsidR="00BE3B29" w:rsidRPr="006F5A49" w:rsidRDefault="00BE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по конспекту на сайте</w:t>
            </w:r>
          </w:p>
          <w:p w:rsidR="00BE3B29" w:rsidRPr="006F5A49" w:rsidRDefault="00BE3B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F5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resh.edu.ru</w:t>
            </w:r>
            <w:proofErr w:type="spellEnd"/>
          </w:p>
        </w:tc>
        <w:tc>
          <w:tcPr>
            <w:tcW w:w="2835" w:type="dxa"/>
          </w:tcPr>
          <w:p w:rsidR="006F5A49" w:rsidRPr="006F5A49" w:rsidRDefault="006F5A49" w:rsidP="006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6F5A49" w:rsidRPr="006F5A49" w:rsidRDefault="006F5A49" w:rsidP="006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тренировочного задания </w:t>
            </w:r>
          </w:p>
          <w:p w:rsidR="00BE3B29" w:rsidRPr="006F5A49" w:rsidRDefault="006F5A49" w:rsidP="006F5A4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https://resh.edu.ru/subject/lesson/7426/train/255095/</w:t>
            </w:r>
          </w:p>
        </w:tc>
        <w:tc>
          <w:tcPr>
            <w:tcW w:w="1843" w:type="dxa"/>
          </w:tcPr>
          <w:p w:rsidR="00BE3B29" w:rsidRPr="006F5A49" w:rsidRDefault="006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A49" w:rsidRPr="006F5A49" w:rsidRDefault="006F5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49">
              <w:rPr>
                <w:rFonts w:ascii="Times New Roman" w:hAnsi="Times New Roman" w:cs="Times New Roman"/>
                <w:sz w:val="28"/>
                <w:szCs w:val="28"/>
              </w:rPr>
              <w:t>89094218251</w:t>
            </w:r>
          </w:p>
        </w:tc>
      </w:tr>
    </w:tbl>
    <w:p w:rsidR="00EA29A8" w:rsidRPr="006F5A49" w:rsidRDefault="00EA29A8">
      <w:pPr>
        <w:rPr>
          <w:rFonts w:ascii="Times New Roman" w:hAnsi="Times New Roman" w:cs="Times New Roman"/>
          <w:sz w:val="28"/>
          <w:szCs w:val="28"/>
        </w:rPr>
      </w:pPr>
    </w:p>
    <w:sectPr w:rsidR="00EA29A8" w:rsidRPr="006F5A49" w:rsidSect="00EA2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A29A8"/>
    <w:rsid w:val="0034347E"/>
    <w:rsid w:val="00463381"/>
    <w:rsid w:val="006F5A49"/>
    <w:rsid w:val="009D4305"/>
    <w:rsid w:val="00B40868"/>
    <w:rsid w:val="00BE3B29"/>
    <w:rsid w:val="00DC61C7"/>
    <w:rsid w:val="00EA29A8"/>
    <w:rsid w:val="00F2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2020-04-05T15:15:00Z</dcterms:created>
  <dcterms:modified xsi:type="dcterms:W3CDTF">2020-04-05T16:07:00Z</dcterms:modified>
</cp:coreProperties>
</file>